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pPr w:leftFromText="180" w:rightFromText="180" w:vertAnchor="page" w:horzAnchor="margin" w:tblpY="3468"/>
        <w:tblW w:w="0" w:type="auto"/>
        <w:tblLook w:val="04A0" w:firstRow="1" w:lastRow="0" w:firstColumn="1" w:lastColumn="0" w:noHBand="0" w:noVBand="1"/>
      </w:tblPr>
      <w:tblGrid>
        <w:gridCol w:w="392"/>
        <w:gridCol w:w="14394"/>
      </w:tblGrid>
      <w:tr w:rsidR="00FB3A90" w:rsidTr="00552CBC">
        <w:tc>
          <w:tcPr>
            <w:tcW w:w="392" w:type="dxa"/>
          </w:tcPr>
          <w:p w:rsidR="00FB3A90" w:rsidRDefault="00FB3A90" w:rsidP="00552CBC">
            <w:pPr>
              <w:ind w:firstLine="0"/>
            </w:pPr>
            <w:r>
              <w:t>1</w:t>
            </w:r>
          </w:p>
        </w:tc>
        <w:tc>
          <w:tcPr>
            <w:tcW w:w="14394" w:type="dxa"/>
          </w:tcPr>
          <w:p w:rsidR="00FB3A90" w:rsidRPr="00FB3A90" w:rsidRDefault="00FB3A90" w:rsidP="00552CBC">
            <w:pPr>
              <w:ind w:firstLine="0"/>
              <w:rPr>
                <w:b/>
                <w:u w:val="single"/>
              </w:rPr>
            </w:pPr>
            <w:r w:rsidRPr="00FB3A90">
              <w:rPr>
                <w:b/>
                <w:u w:val="single"/>
              </w:rPr>
              <w:t>Федеральный закон от 28.03.2017 № 38-ФЗ</w:t>
            </w:r>
          </w:p>
          <w:p w:rsidR="00FB3A90" w:rsidRDefault="00FB3A90" w:rsidP="00552CBC">
            <w:pPr>
              <w:ind w:firstLine="0"/>
            </w:pPr>
            <w:r>
              <w:t>"О внесении изменений в статьи 4 и 57 Федерального закона "О Центральном банке Российской Федерации (Банке России)" и статью 8 Федерального закона "Об официальном статистическом учете и системе государственной статистики в Российской Федерации"</w:t>
            </w:r>
          </w:p>
        </w:tc>
      </w:tr>
      <w:tr w:rsidR="00FB3A90" w:rsidTr="00552CBC">
        <w:tc>
          <w:tcPr>
            <w:tcW w:w="392" w:type="dxa"/>
          </w:tcPr>
          <w:p w:rsidR="00FB3A90" w:rsidRDefault="00FB3A90" w:rsidP="00552CBC">
            <w:pPr>
              <w:ind w:firstLine="0"/>
            </w:pPr>
            <w:r>
              <w:t>2</w:t>
            </w:r>
          </w:p>
        </w:tc>
        <w:tc>
          <w:tcPr>
            <w:tcW w:w="14394" w:type="dxa"/>
          </w:tcPr>
          <w:p w:rsidR="00FB3A90" w:rsidRPr="00FB3A90" w:rsidRDefault="00FB3A90" w:rsidP="00552CBC">
            <w:pPr>
              <w:ind w:firstLine="0"/>
              <w:rPr>
                <w:b/>
                <w:u w:val="single"/>
              </w:rPr>
            </w:pPr>
            <w:r w:rsidRPr="00FB3A90">
              <w:rPr>
                <w:b/>
                <w:u w:val="single"/>
              </w:rPr>
              <w:t xml:space="preserve">Федеральный закон от 28.03.2017 </w:t>
            </w:r>
            <w:r>
              <w:rPr>
                <w:b/>
                <w:u w:val="single"/>
              </w:rPr>
              <w:t>№</w:t>
            </w:r>
            <w:r w:rsidRPr="00FB3A90">
              <w:rPr>
                <w:b/>
                <w:u w:val="single"/>
              </w:rPr>
              <w:t xml:space="preserve"> 40-ФЗ</w:t>
            </w:r>
          </w:p>
          <w:p w:rsidR="00FB3A90" w:rsidRDefault="00FB3A90" w:rsidP="00552CBC">
            <w:pPr>
              <w:ind w:firstLine="0"/>
            </w:pPr>
            <w:r>
              <w:t>"О внесении изменений в Федеральный закон "О Всероссийской переписи населения"</w:t>
            </w:r>
          </w:p>
        </w:tc>
      </w:tr>
      <w:tr w:rsidR="001820AF" w:rsidTr="00552CBC">
        <w:tc>
          <w:tcPr>
            <w:tcW w:w="392" w:type="dxa"/>
          </w:tcPr>
          <w:p w:rsidR="001820AF" w:rsidRDefault="001820AF" w:rsidP="00552CBC">
            <w:pPr>
              <w:ind w:firstLine="0"/>
            </w:pPr>
            <w:r>
              <w:t>3</w:t>
            </w:r>
          </w:p>
        </w:tc>
        <w:tc>
          <w:tcPr>
            <w:tcW w:w="14394" w:type="dxa"/>
          </w:tcPr>
          <w:p w:rsidR="001820AF" w:rsidRPr="001820AF" w:rsidRDefault="001820AF" w:rsidP="001820A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en-US"/>
              </w:rPr>
            </w:pPr>
            <w:r w:rsidRPr="001820AF">
              <w:rPr>
                <w:b/>
                <w:szCs w:val="28"/>
                <w:u w:val="single"/>
                <w:lang w:eastAsia="en-US"/>
              </w:rPr>
              <w:t>Указ Президента Р</w:t>
            </w:r>
            <w:r>
              <w:rPr>
                <w:b/>
                <w:szCs w:val="28"/>
                <w:u w:val="single"/>
                <w:lang w:eastAsia="en-US"/>
              </w:rPr>
              <w:t xml:space="preserve">оссийской </w:t>
            </w:r>
            <w:r w:rsidRPr="001820AF">
              <w:rPr>
                <w:b/>
                <w:szCs w:val="28"/>
                <w:u w:val="single"/>
                <w:lang w:eastAsia="en-US"/>
              </w:rPr>
              <w:t>Ф</w:t>
            </w:r>
            <w:r>
              <w:rPr>
                <w:b/>
                <w:szCs w:val="28"/>
                <w:u w:val="single"/>
                <w:lang w:eastAsia="en-US"/>
              </w:rPr>
              <w:t>едерации</w:t>
            </w:r>
            <w:r w:rsidRPr="001820AF">
              <w:rPr>
                <w:b/>
                <w:szCs w:val="28"/>
                <w:u w:val="single"/>
                <w:lang w:eastAsia="en-US"/>
              </w:rPr>
              <w:t xml:space="preserve"> от 03.04.2017 </w:t>
            </w:r>
            <w:r>
              <w:rPr>
                <w:b/>
                <w:szCs w:val="28"/>
                <w:u w:val="single"/>
                <w:lang w:eastAsia="en-US"/>
              </w:rPr>
              <w:t>№</w:t>
            </w:r>
            <w:r w:rsidRPr="001820AF">
              <w:rPr>
                <w:b/>
                <w:szCs w:val="28"/>
                <w:u w:val="single"/>
                <w:lang w:eastAsia="en-US"/>
              </w:rPr>
              <w:t xml:space="preserve"> 141</w:t>
            </w:r>
            <w:r w:rsidRPr="001820AF">
              <w:rPr>
                <w:b/>
                <w:szCs w:val="28"/>
                <w:u w:val="single"/>
                <w:lang w:eastAsia="en-US"/>
              </w:rPr>
              <w:br/>
            </w:r>
            <w:r>
              <w:rPr>
                <w:szCs w:val="28"/>
                <w:lang w:eastAsia="en-US"/>
              </w:rPr>
              <w:t>"О некоторых вопросах совершенствования государственного управления в сфере офиц</w:t>
            </w:r>
            <w:r>
              <w:rPr>
                <w:szCs w:val="28"/>
                <w:lang w:eastAsia="en-US"/>
              </w:rPr>
              <w:t>иального статистического учета"</w:t>
            </w:r>
          </w:p>
        </w:tc>
      </w:tr>
      <w:tr w:rsidR="00FB3A90" w:rsidTr="00552CBC">
        <w:tc>
          <w:tcPr>
            <w:tcW w:w="392" w:type="dxa"/>
          </w:tcPr>
          <w:p w:rsidR="00FB3A90" w:rsidRDefault="001820AF" w:rsidP="00552CBC">
            <w:pPr>
              <w:ind w:firstLine="0"/>
            </w:pPr>
            <w:r>
              <w:t>4</w:t>
            </w:r>
          </w:p>
        </w:tc>
        <w:tc>
          <w:tcPr>
            <w:tcW w:w="14394" w:type="dxa"/>
          </w:tcPr>
          <w:p w:rsidR="00FB3A90" w:rsidRPr="001820AF" w:rsidRDefault="001820AF" w:rsidP="001820A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Cs w:val="28"/>
                <w:lang w:eastAsia="en-US"/>
              </w:rPr>
            </w:pPr>
            <w:r w:rsidRPr="00E814C6">
              <w:rPr>
                <w:b/>
                <w:bCs/>
                <w:szCs w:val="28"/>
                <w:u w:val="single"/>
                <w:lang w:eastAsia="en-US"/>
              </w:rPr>
              <w:t>Постановление Правительства Р</w:t>
            </w:r>
            <w:r>
              <w:rPr>
                <w:b/>
                <w:bCs/>
                <w:szCs w:val="28"/>
                <w:u w:val="single"/>
                <w:lang w:eastAsia="en-US"/>
              </w:rPr>
              <w:t xml:space="preserve">оссийской </w:t>
            </w:r>
            <w:r w:rsidRPr="00E814C6">
              <w:rPr>
                <w:b/>
                <w:bCs/>
                <w:szCs w:val="28"/>
                <w:u w:val="single"/>
                <w:lang w:eastAsia="en-US"/>
              </w:rPr>
              <w:t>Ф</w:t>
            </w:r>
            <w:r>
              <w:rPr>
                <w:b/>
                <w:bCs/>
                <w:szCs w:val="28"/>
                <w:u w:val="single"/>
                <w:lang w:eastAsia="en-US"/>
              </w:rPr>
              <w:t>едерации</w:t>
            </w:r>
            <w:r w:rsidRPr="00E814C6">
              <w:rPr>
                <w:b/>
                <w:bCs/>
                <w:szCs w:val="28"/>
                <w:u w:val="single"/>
                <w:lang w:eastAsia="en-US"/>
              </w:rPr>
              <w:t xml:space="preserve"> от 08.08.2017 </w:t>
            </w:r>
            <w:r>
              <w:rPr>
                <w:b/>
                <w:bCs/>
                <w:szCs w:val="28"/>
                <w:u w:val="single"/>
                <w:lang w:eastAsia="en-US"/>
              </w:rPr>
              <w:t>№</w:t>
            </w:r>
            <w:r w:rsidRPr="00E814C6">
              <w:rPr>
                <w:b/>
                <w:bCs/>
                <w:szCs w:val="28"/>
                <w:u w:val="single"/>
                <w:lang w:eastAsia="en-US"/>
              </w:rPr>
              <w:t xml:space="preserve"> 951</w:t>
            </w:r>
            <w:r>
              <w:rPr>
                <w:b/>
                <w:bCs/>
                <w:szCs w:val="28"/>
                <w:lang w:eastAsia="en-US"/>
              </w:rPr>
              <w:br/>
            </w:r>
            <w:r w:rsidRPr="00E814C6">
              <w:rPr>
                <w:bCs/>
                <w:szCs w:val="28"/>
                <w:lang w:eastAsia="en-US"/>
              </w:rPr>
              <w:t>"О внесении изменений в некоторые акты Правительства Российской Федерации"</w:t>
            </w:r>
          </w:p>
        </w:tc>
      </w:tr>
      <w:tr w:rsidR="00FB3A90" w:rsidTr="00552CBC">
        <w:tc>
          <w:tcPr>
            <w:tcW w:w="392" w:type="dxa"/>
          </w:tcPr>
          <w:p w:rsidR="00FB3A90" w:rsidRDefault="001820AF" w:rsidP="00552CBC">
            <w:pPr>
              <w:ind w:firstLine="0"/>
            </w:pPr>
            <w:r>
              <w:t>5</w:t>
            </w:r>
          </w:p>
        </w:tc>
        <w:tc>
          <w:tcPr>
            <w:tcW w:w="14394" w:type="dxa"/>
          </w:tcPr>
          <w:p w:rsidR="001820AF" w:rsidRPr="00E814C6" w:rsidRDefault="001820AF" w:rsidP="001820AF">
            <w:pPr>
              <w:ind w:firstLine="0"/>
              <w:rPr>
                <w:b/>
                <w:u w:val="single"/>
              </w:rPr>
            </w:pPr>
            <w:r w:rsidRPr="00E814C6">
              <w:rPr>
                <w:b/>
                <w:u w:val="single"/>
              </w:rPr>
              <w:t>Постановление Правительства Р</w:t>
            </w:r>
            <w:r>
              <w:rPr>
                <w:b/>
                <w:u w:val="single"/>
              </w:rPr>
              <w:t xml:space="preserve">оссийской </w:t>
            </w:r>
            <w:r w:rsidRPr="00E814C6">
              <w:rPr>
                <w:b/>
                <w:u w:val="single"/>
              </w:rPr>
              <w:t>Ф</w:t>
            </w:r>
            <w:r>
              <w:rPr>
                <w:b/>
                <w:u w:val="single"/>
              </w:rPr>
              <w:t>едерации</w:t>
            </w:r>
            <w:r w:rsidRPr="00E814C6">
              <w:rPr>
                <w:b/>
                <w:u w:val="single"/>
              </w:rPr>
              <w:t xml:space="preserve"> от 29.09.2017 </w:t>
            </w:r>
            <w:r>
              <w:rPr>
                <w:b/>
                <w:u w:val="single"/>
              </w:rPr>
              <w:t>№</w:t>
            </w:r>
            <w:r w:rsidRPr="00E814C6">
              <w:rPr>
                <w:b/>
                <w:u w:val="single"/>
              </w:rPr>
              <w:t xml:space="preserve"> 1185</w:t>
            </w:r>
          </w:p>
          <w:p w:rsidR="001820AF" w:rsidRDefault="001820AF" w:rsidP="001820AF">
            <w:pPr>
              <w:ind w:firstLine="0"/>
            </w:pPr>
            <w:r>
              <w:t>"Об образовании Комиссии Правительства Российской Федерации по проведению Всероссийской переписи населения 2020 года"</w:t>
            </w:r>
          </w:p>
          <w:p w:rsidR="00FB3A90" w:rsidRDefault="001820AF" w:rsidP="001820AF">
            <w:pPr>
              <w:ind w:firstLine="0"/>
            </w:pPr>
            <w:r>
              <w:t>(вместе с "Положением о Комиссии Правительства Российской Федерации по проведению Всероссийской переписи населения 2020 года")</w:t>
            </w:r>
          </w:p>
        </w:tc>
      </w:tr>
      <w:tr w:rsidR="00E814C6" w:rsidTr="00552CBC">
        <w:tc>
          <w:tcPr>
            <w:tcW w:w="392" w:type="dxa"/>
          </w:tcPr>
          <w:p w:rsidR="00E814C6" w:rsidRDefault="001820AF" w:rsidP="00552CBC">
            <w:pPr>
              <w:ind w:firstLine="0"/>
            </w:pPr>
            <w:r>
              <w:t>6</w:t>
            </w:r>
          </w:p>
        </w:tc>
        <w:tc>
          <w:tcPr>
            <w:tcW w:w="14394" w:type="dxa"/>
          </w:tcPr>
          <w:p w:rsidR="001820AF" w:rsidRPr="00E814C6" w:rsidRDefault="001820AF" w:rsidP="001820AF">
            <w:pPr>
              <w:ind w:firstLine="0"/>
              <w:rPr>
                <w:b/>
                <w:u w:val="single"/>
              </w:rPr>
            </w:pPr>
            <w:r w:rsidRPr="00E814C6">
              <w:rPr>
                <w:b/>
                <w:u w:val="single"/>
              </w:rPr>
              <w:t>Постановление Правительства Р</w:t>
            </w:r>
            <w:r>
              <w:rPr>
                <w:b/>
                <w:u w:val="single"/>
              </w:rPr>
              <w:t xml:space="preserve">оссийской </w:t>
            </w:r>
            <w:r w:rsidRPr="00E814C6">
              <w:rPr>
                <w:b/>
                <w:u w:val="single"/>
              </w:rPr>
              <w:t>Ф</w:t>
            </w:r>
            <w:r>
              <w:rPr>
                <w:b/>
                <w:u w:val="single"/>
              </w:rPr>
              <w:t>едерации</w:t>
            </w:r>
            <w:r w:rsidRPr="00E814C6">
              <w:rPr>
                <w:b/>
                <w:u w:val="single"/>
              </w:rPr>
              <w:t xml:space="preserve"> от 26.12.2017 </w:t>
            </w:r>
            <w:r>
              <w:rPr>
                <w:b/>
                <w:u w:val="single"/>
              </w:rPr>
              <w:t>№</w:t>
            </w:r>
            <w:r w:rsidRPr="00E814C6">
              <w:rPr>
                <w:b/>
                <w:u w:val="single"/>
              </w:rPr>
              <w:t xml:space="preserve"> 1649</w:t>
            </w:r>
          </w:p>
          <w:p w:rsidR="001820AF" w:rsidRPr="00E814C6" w:rsidRDefault="001820AF" w:rsidP="001820A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8"/>
                <w:lang w:eastAsia="en-US"/>
              </w:rPr>
            </w:pPr>
            <w:r>
              <w:t>"О внесении изменений в Правила проведения выборочных статистических наблюдений за деятельностью субъектов малого и среднего предпринимательства"</w:t>
            </w:r>
          </w:p>
        </w:tc>
      </w:tr>
    </w:tbl>
    <w:p w:rsidR="00552CBC" w:rsidRPr="00552CBC" w:rsidRDefault="00552CBC" w:rsidP="00552CBC">
      <w:pPr>
        <w:jc w:val="right"/>
        <w:rPr>
          <w:sz w:val="24"/>
        </w:rPr>
      </w:pPr>
      <w:r w:rsidRPr="00552CBC">
        <w:rPr>
          <w:sz w:val="24"/>
        </w:rPr>
        <w:t>Таблица № 1</w:t>
      </w:r>
    </w:p>
    <w:p w:rsidR="00552CBC" w:rsidRDefault="00552CBC" w:rsidP="00552CBC">
      <w:pPr>
        <w:jc w:val="center"/>
      </w:pPr>
    </w:p>
    <w:p w:rsidR="00552CBC" w:rsidRDefault="00552CBC" w:rsidP="00552CBC">
      <w:pPr>
        <w:jc w:val="center"/>
      </w:pPr>
    </w:p>
    <w:p w:rsidR="00D210B0" w:rsidRDefault="00FD429F" w:rsidP="00552CBC">
      <w:pPr>
        <w:jc w:val="center"/>
      </w:pPr>
      <w:r>
        <w:t xml:space="preserve">Перечень </w:t>
      </w:r>
      <w:r w:rsidR="00552CBC">
        <w:t>нормативных правовых акт</w:t>
      </w:r>
      <w:r>
        <w:t>ов</w:t>
      </w:r>
      <w:r w:rsidR="00552CBC">
        <w:t xml:space="preserve">, </w:t>
      </w:r>
      <w:r w:rsidR="001820AF">
        <w:t>изданн</w:t>
      </w:r>
      <w:r w:rsidR="00552CBC">
        <w:t>ых в сфере официального статистического учета</w:t>
      </w:r>
      <w:r>
        <w:t xml:space="preserve"> за 2017 год.</w:t>
      </w:r>
    </w:p>
    <w:p w:rsidR="00552CBC" w:rsidRDefault="00552CBC" w:rsidP="00552CBC">
      <w:pPr>
        <w:jc w:val="center"/>
      </w:pPr>
    </w:p>
    <w:p w:rsidR="00552CBC" w:rsidRDefault="00552CBC" w:rsidP="00552CBC">
      <w:pPr>
        <w:jc w:val="center"/>
      </w:pPr>
    </w:p>
    <w:p w:rsidR="00552CBC" w:rsidRPr="00753343" w:rsidRDefault="00552CBC" w:rsidP="00552CBC">
      <w:pPr>
        <w:jc w:val="center"/>
      </w:pPr>
      <w:bookmarkStart w:id="0" w:name="_GoBack"/>
      <w:bookmarkEnd w:id="0"/>
    </w:p>
    <w:sectPr w:rsidR="00552CBC" w:rsidRPr="00753343" w:rsidSect="00FB3A90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89" w:rsidRDefault="00297289" w:rsidP="00753343">
      <w:r>
        <w:separator/>
      </w:r>
    </w:p>
  </w:endnote>
  <w:endnote w:type="continuationSeparator" w:id="0">
    <w:p w:rsidR="00297289" w:rsidRDefault="00297289" w:rsidP="007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89" w:rsidRDefault="00297289" w:rsidP="00753343">
      <w:r>
        <w:separator/>
      </w:r>
    </w:p>
  </w:footnote>
  <w:footnote w:type="continuationSeparator" w:id="0">
    <w:p w:rsidR="00297289" w:rsidRDefault="00297289" w:rsidP="0075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58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3343" w:rsidRPr="00753343" w:rsidRDefault="00753343" w:rsidP="00753343">
        <w:pPr>
          <w:pStyle w:val="af5"/>
          <w:ind w:firstLine="0"/>
          <w:jc w:val="center"/>
          <w:rPr>
            <w:sz w:val="24"/>
          </w:rPr>
        </w:pPr>
        <w:r w:rsidRPr="00753343">
          <w:rPr>
            <w:sz w:val="24"/>
          </w:rPr>
          <w:fldChar w:fldCharType="begin"/>
        </w:r>
        <w:r w:rsidRPr="00753343">
          <w:rPr>
            <w:sz w:val="24"/>
          </w:rPr>
          <w:instrText>PAGE   \* MERGEFORMAT</w:instrText>
        </w:r>
        <w:r w:rsidRPr="00753343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53343">
          <w:rPr>
            <w:sz w:val="24"/>
          </w:rPr>
          <w:fldChar w:fldCharType="end"/>
        </w:r>
      </w:p>
    </w:sdtContent>
  </w:sdt>
  <w:p w:rsidR="00753343" w:rsidRDefault="0075334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90"/>
    <w:rsid w:val="00007041"/>
    <w:rsid w:val="000106E4"/>
    <w:rsid w:val="00013895"/>
    <w:rsid w:val="00014D96"/>
    <w:rsid w:val="0002418B"/>
    <w:rsid w:val="00024D03"/>
    <w:rsid w:val="00025C03"/>
    <w:rsid w:val="00026C7D"/>
    <w:rsid w:val="00035801"/>
    <w:rsid w:val="00041CE7"/>
    <w:rsid w:val="00042493"/>
    <w:rsid w:val="00044A52"/>
    <w:rsid w:val="00050062"/>
    <w:rsid w:val="00052023"/>
    <w:rsid w:val="00056C28"/>
    <w:rsid w:val="000577E3"/>
    <w:rsid w:val="00060360"/>
    <w:rsid w:val="00060848"/>
    <w:rsid w:val="00063350"/>
    <w:rsid w:val="0007239B"/>
    <w:rsid w:val="00072542"/>
    <w:rsid w:val="000726D2"/>
    <w:rsid w:val="00074071"/>
    <w:rsid w:val="00086A0A"/>
    <w:rsid w:val="00086FFC"/>
    <w:rsid w:val="000A5D54"/>
    <w:rsid w:val="000A6618"/>
    <w:rsid w:val="000B0C99"/>
    <w:rsid w:val="000B0E93"/>
    <w:rsid w:val="000C01B5"/>
    <w:rsid w:val="000C0DD2"/>
    <w:rsid w:val="000C767F"/>
    <w:rsid w:val="000D03B8"/>
    <w:rsid w:val="000D17ED"/>
    <w:rsid w:val="000D3081"/>
    <w:rsid w:val="000E0046"/>
    <w:rsid w:val="000E3719"/>
    <w:rsid w:val="000E5077"/>
    <w:rsid w:val="000F11C8"/>
    <w:rsid w:val="000F2725"/>
    <w:rsid w:val="001017F2"/>
    <w:rsid w:val="001027EB"/>
    <w:rsid w:val="00103DC6"/>
    <w:rsid w:val="00110D02"/>
    <w:rsid w:val="0011105F"/>
    <w:rsid w:val="00111197"/>
    <w:rsid w:val="00113351"/>
    <w:rsid w:val="00124723"/>
    <w:rsid w:val="001271AD"/>
    <w:rsid w:val="00130525"/>
    <w:rsid w:val="00145F2C"/>
    <w:rsid w:val="00151FC8"/>
    <w:rsid w:val="00171803"/>
    <w:rsid w:val="0018165D"/>
    <w:rsid w:val="001820AF"/>
    <w:rsid w:val="0018654C"/>
    <w:rsid w:val="00186E12"/>
    <w:rsid w:val="001A701E"/>
    <w:rsid w:val="001B50EF"/>
    <w:rsid w:val="001C00E2"/>
    <w:rsid w:val="001C1772"/>
    <w:rsid w:val="001C38B4"/>
    <w:rsid w:val="001C58AF"/>
    <w:rsid w:val="001D32E9"/>
    <w:rsid w:val="001D4596"/>
    <w:rsid w:val="001D51D7"/>
    <w:rsid w:val="001D7DFA"/>
    <w:rsid w:val="001E6C45"/>
    <w:rsid w:val="001F0BE0"/>
    <w:rsid w:val="001F1DD3"/>
    <w:rsid w:val="001F3451"/>
    <w:rsid w:val="001F58E9"/>
    <w:rsid w:val="0020066E"/>
    <w:rsid w:val="00202E55"/>
    <w:rsid w:val="00205455"/>
    <w:rsid w:val="00214E52"/>
    <w:rsid w:val="00217FB5"/>
    <w:rsid w:val="00224BF4"/>
    <w:rsid w:val="00225E52"/>
    <w:rsid w:val="002341B7"/>
    <w:rsid w:val="00234AB6"/>
    <w:rsid w:val="00237A90"/>
    <w:rsid w:val="00243A47"/>
    <w:rsid w:val="002461BD"/>
    <w:rsid w:val="00262B5D"/>
    <w:rsid w:val="00263224"/>
    <w:rsid w:val="00267CAA"/>
    <w:rsid w:val="00267E2A"/>
    <w:rsid w:val="00286603"/>
    <w:rsid w:val="0029561D"/>
    <w:rsid w:val="00297289"/>
    <w:rsid w:val="002A4035"/>
    <w:rsid w:val="002A6952"/>
    <w:rsid w:val="002A7B5B"/>
    <w:rsid w:val="002B1EEE"/>
    <w:rsid w:val="002B2AA2"/>
    <w:rsid w:val="002B3E3A"/>
    <w:rsid w:val="002C5166"/>
    <w:rsid w:val="002D306F"/>
    <w:rsid w:val="002D5DE6"/>
    <w:rsid w:val="002F5BB1"/>
    <w:rsid w:val="00306478"/>
    <w:rsid w:val="003221FB"/>
    <w:rsid w:val="00324347"/>
    <w:rsid w:val="00330517"/>
    <w:rsid w:val="003359DE"/>
    <w:rsid w:val="003444DE"/>
    <w:rsid w:val="00346EA7"/>
    <w:rsid w:val="0035032C"/>
    <w:rsid w:val="00350740"/>
    <w:rsid w:val="003521D2"/>
    <w:rsid w:val="00361A3C"/>
    <w:rsid w:val="003742AA"/>
    <w:rsid w:val="0037586C"/>
    <w:rsid w:val="00383EE9"/>
    <w:rsid w:val="003A4B3C"/>
    <w:rsid w:val="003A7910"/>
    <w:rsid w:val="003B358A"/>
    <w:rsid w:val="003B738F"/>
    <w:rsid w:val="003C3481"/>
    <w:rsid w:val="003F5985"/>
    <w:rsid w:val="003F7E29"/>
    <w:rsid w:val="00401EFC"/>
    <w:rsid w:val="00404FD9"/>
    <w:rsid w:val="004068A7"/>
    <w:rsid w:val="00410DCB"/>
    <w:rsid w:val="00412EAB"/>
    <w:rsid w:val="004168AD"/>
    <w:rsid w:val="0042605A"/>
    <w:rsid w:val="00431F34"/>
    <w:rsid w:val="00434151"/>
    <w:rsid w:val="004448B8"/>
    <w:rsid w:val="004506B8"/>
    <w:rsid w:val="0045150F"/>
    <w:rsid w:val="00454397"/>
    <w:rsid w:val="00460DAA"/>
    <w:rsid w:val="0046166A"/>
    <w:rsid w:val="00476A1A"/>
    <w:rsid w:val="00484C35"/>
    <w:rsid w:val="00485AB5"/>
    <w:rsid w:val="004871A8"/>
    <w:rsid w:val="00490FC4"/>
    <w:rsid w:val="004918A1"/>
    <w:rsid w:val="00493567"/>
    <w:rsid w:val="00493AD4"/>
    <w:rsid w:val="004A0B65"/>
    <w:rsid w:val="004B26AF"/>
    <w:rsid w:val="004B33B9"/>
    <w:rsid w:val="004B3D5C"/>
    <w:rsid w:val="004B3EA2"/>
    <w:rsid w:val="004C1066"/>
    <w:rsid w:val="004C25EF"/>
    <w:rsid w:val="004C516F"/>
    <w:rsid w:val="004D7C1B"/>
    <w:rsid w:val="004E1E8D"/>
    <w:rsid w:val="004F5953"/>
    <w:rsid w:val="00501F5D"/>
    <w:rsid w:val="005039EF"/>
    <w:rsid w:val="00505017"/>
    <w:rsid w:val="00510428"/>
    <w:rsid w:val="005105C6"/>
    <w:rsid w:val="00511BED"/>
    <w:rsid w:val="00512E24"/>
    <w:rsid w:val="00513044"/>
    <w:rsid w:val="0053428B"/>
    <w:rsid w:val="00534B98"/>
    <w:rsid w:val="00536F34"/>
    <w:rsid w:val="0054493C"/>
    <w:rsid w:val="00546F78"/>
    <w:rsid w:val="0055063D"/>
    <w:rsid w:val="00552819"/>
    <w:rsid w:val="00552B71"/>
    <w:rsid w:val="00552CBC"/>
    <w:rsid w:val="00556399"/>
    <w:rsid w:val="00556C32"/>
    <w:rsid w:val="005607AA"/>
    <w:rsid w:val="0057007E"/>
    <w:rsid w:val="00572C1B"/>
    <w:rsid w:val="00595C4F"/>
    <w:rsid w:val="005A38C4"/>
    <w:rsid w:val="005A6607"/>
    <w:rsid w:val="005A6EDA"/>
    <w:rsid w:val="005A755E"/>
    <w:rsid w:val="005B02FD"/>
    <w:rsid w:val="005B3870"/>
    <w:rsid w:val="005B38AA"/>
    <w:rsid w:val="005B6FAA"/>
    <w:rsid w:val="005C48CF"/>
    <w:rsid w:val="005C4CA2"/>
    <w:rsid w:val="005C5863"/>
    <w:rsid w:val="005D1E93"/>
    <w:rsid w:val="005D35DB"/>
    <w:rsid w:val="005D5596"/>
    <w:rsid w:val="005D68EF"/>
    <w:rsid w:val="005F08D7"/>
    <w:rsid w:val="005F278D"/>
    <w:rsid w:val="005F436A"/>
    <w:rsid w:val="005F4763"/>
    <w:rsid w:val="005F657F"/>
    <w:rsid w:val="005F7C23"/>
    <w:rsid w:val="00612E07"/>
    <w:rsid w:val="00614B32"/>
    <w:rsid w:val="00622B80"/>
    <w:rsid w:val="00627C1F"/>
    <w:rsid w:val="00627D8D"/>
    <w:rsid w:val="00631D03"/>
    <w:rsid w:val="00631FB3"/>
    <w:rsid w:val="00632505"/>
    <w:rsid w:val="00641397"/>
    <w:rsid w:val="0065158C"/>
    <w:rsid w:val="006534DA"/>
    <w:rsid w:val="00653E7B"/>
    <w:rsid w:val="00653ED4"/>
    <w:rsid w:val="00654F0F"/>
    <w:rsid w:val="00656521"/>
    <w:rsid w:val="006565F7"/>
    <w:rsid w:val="00656863"/>
    <w:rsid w:val="006577D9"/>
    <w:rsid w:val="00661AFD"/>
    <w:rsid w:val="00666344"/>
    <w:rsid w:val="00670E16"/>
    <w:rsid w:val="00670FBA"/>
    <w:rsid w:val="00671B66"/>
    <w:rsid w:val="0068396B"/>
    <w:rsid w:val="00684358"/>
    <w:rsid w:val="006857EA"/>
    <w:rsid w:val="00686036"/>
    <w:rsid w:val="00687D7F"/>
    <w:rsid w:val="006900BE"/>
    <w:rsid w:val="0069602D"/>
    <w:rsid w:val="00697972"/>
    <w:rsid w:val="006A3CC0"/>
    <w:rsid w:val="006A480B"/>
    <w:rsid w:val="006A6A4D"/>
    <w:rsid w:val="006B2B3D"/>
    <w:rsid w:val="006B2B61"/>
    <w:rsid w:val="006B2E38"/>
    <w:rsid w:val="006C0C02"/>
    <w:rsid w:val="006D235F"/>
    <w:rsid w:val="006E1217"/>
    <w:rsid w:val="006E6CE0"/>
    <w:rsid w:val="006E7DB3"/>
    <w:rsid w:val="006F3F5D"/>
    <w:rsid w:val="006F5F34"/>
    <w:rsid w:val="006F6DC0"/>
    <w:rsid w:val="00702027"/>
    <w:rsid w:val="00704492"/>
    <w:rsid w:val="00705498"/>
    <w:rsid w:val="007140DA"/>
    <w:rsid w:val="0071489C"/>
    <w:rsid w:val="00716047"/>
    <w:rsid w:val="00721322"/>
    <w:rsid w:val="00721423"/>
    <w:rsid w:val="00722A65"/>
    <w:rsid w:val="00724767"/>
    <w:rsid w:val="00731DA6"/>
    <w:rsid w:val="00740DB5"/>
    <w:rsid w:val="00742FE6"/>
    <w:rsid w:val="007511F5"/>
    <w:rsid w:val="00753343"/>
    <w:rsid w:val="007545F8"/>
    <w:rsid w:val="00754C24"/>
    <w:rsid w:val="00764993"/>
    <w:rsid w:val="00764EA0"/>
    <w:rsid w:val="00771012"/>
    <w:rsid w:val="007805D2"/>
    <w:rsid w:val="00781B8E"/>
    <w:rsid w:val="00784A5A"/>
    <w:rsid w:val="007A6B46"/>
    <w:rsid w:val="007A78D4"/>
    <w:rsid w:val="007B665E"/>
    <w:rsid w:val="007C2636"/>
    <w:rsid w:val="007C4654"/>
    <w:rsid w:val="007C4CCE"/>
    <w:rsid w:val="007D1DED"/>
    <w:rsid w:val="007D3173"/>
    <w:rsid w:val="007D5E37"/>
    <w:rsid w:val="007D7969"/>
    <w:rsid w:val="007E417A"/>
    <w:rsid w:val="007E5086"/>
    <w:rsid w:val="007E78B6"/>
    <w:rsid w:val="007F6665"/>
    <w:rsid w:val="0083630E"/>
    <w:rsid w:val="00842083"/>
    <w:rsid w:val="0085695C"/>
    <w:rsid w:val="00866F48"/>
    <w:rsid w:val="0087033B"/>
    <w:rsid w:val="00870A2C"/>
    <w:rsid w:val="008869C4"/>
    <w:rsid w:val="00886CFE"/>
    <w:rsid w:val="00887C56"/>
    <w:rsid w:val="00887F01"/>
    <w:rsid w:val="00890739"/>
    <w:rsid w:val="008920A1"/>
    <w:rsid w:val="008939BD"/>
    <w:rsid w:val="00894795"/>
    <w:rsid w:val="008976AA"/>
    <w:rsid w:val="008A0A5E"/>
    <w:rsid w:val="008A36A9"/>
    <w:rsid w:val="008A3955"/>
    <w:rsid w:val="008A5679"/>
    <w:rsid w:val="008B192F"/>
    <w:rsid w:val="008B44E0"/>
    <w:rsid w:val="008B4AC8"/>
    <w:rsid w:val="008C774B"/>
    <w:rsid w:val="008D7FA5"/>
    <w:rsid w:val="008E31D9"/>
    <w:rsid w:val="008E6238"/>
    <w:rsid w:val="008F4C8E"/>
    <w:rsid w:val="0090260E"/>
    <w:rsid w:val="009030EA"/>
    <w:rsid w:val="00905401"/>
    <w:rsid w:val="00914E90"/>
    <w:rsid w:val="00917D36"/>
    <w:rsid w:val="009218A9"/>
    <w:rsid w:val="00930949"/>
    <w:rsid w:val="00933279"/>
    <w:rsid w:val="00935D5F"/>
    <w:rsid w:val="009377DC"/>
    <w:rsid w:val="00943365"/>
    <w:rsid w:val="009433C7"/>
    <w:rsid w:val="0094564C"/>
    <w:rsid w:val="009457AD"/>
    <w:rsid w:val="009460BA"/>
    <w:rsid w:val="009511B7"/>
    <w:rsid w:val="009533C2"/>
    <w:rsid w:val="00954705"/>
    <w:rsid w:val="00955489"/>
    <w:rsid w:val="009559A1"/>
    <w:rsid w:val="00963BE2"/>
    <w:rsid w:val="00964584"/>
    <w:rsid w:val="00966D68"/>
    <w:rsid w:val="00972D84"/>
    <w:rsid w:val="00973AAB"/>
    <w:rsid w:val="00981AA5"/>
    <w:rsid w:val="00981AE2"/>
    <w:rsid w:val="00982D91"/>
    <w:rsid w:val="00985104"/>
    <w:rsid w:val="00986F30"/>
    <w:rsid w:val="0098727D"/>
    <w:rsid w:val="00987A41"/>
    <w:rsid w:val="00992D1C"/>
    <w:rsid w:val="00997BFA"/>
    <w:rsid w:val="009A1F5B"/>
    <w:rsid w:val="009A6196"/>
    <w:rsid w:val="009B3F44"/>
    <w:rsid w:val="009B4A7C"/>
    <w:rsid w:val="009B7746"/>
    <w:rsid w:val="009C06DF"/>
    <w:rsid w:val="009C404C"/>
    <w:rsid w:val="009D0C67"/>
    <w:rsid w:val="009D135F"/>
    <w:rsid w:val="009D492D"/>
    <w:rsid w:val="009D4AF4"/>
    <w:rsid w:val="009D5E13"/>
    <w:rsid w:val="009D66B9"/>
    <w:rsid w:val="009E0B05"/>
    <w:rsid w:val="009E5087"/>
    <w:rsid w:val="009F55B2"/>
    <w:rsid w:val="009F6253"/>
    <w:rsid w:val="00A005E3"/>
    <w:rsid w:val="00A12021"/>
    <w:rsid w:val="00A31BD6"/>
    <w:rsid w:val="00A32C8E"/>
    <w:rsid w:val="00A331E6"/>
    <w:rsid w:val="00A36F43"/>
    <w:rsid w:val="00A3749F"/>
    <w:rsid w:val="00A37A7A"/>
    <w:rsid w:val="00A41B7A"/>
    <w:rsid w:val="00A45C8A"/>
    <w:rsid w:val="00A47246"/>
    <w:rsid w:val="00A57722"/>
    <w:rsid w:val="00A60B39"/>
    <w:rsid w:val="00A70688"/>
    <w:rsid w:val="00A70699"/>
    <w:rsid w:val="00A73ACC"/>
    <w:rsid w:val="00A773B1"/>
    <w:rsid w:val="00A80106"/>
    <w:rsid w:val="00A80BD2"/>
    <w:rsid w:val="00A82CDD"/>
    <w:rsid w:val="00A84B17"/>
    <w:rsid w:val="00A9214C"/>
    <w:rsid w:val="00A975C6"/>
    <w:rsid w:val="00AB0C3D"/>
    <w:rsid w:val="00AB70C3"/>
    <w:rsid w:val="00AC0D1E"/>
    <w:rsid w:val="00AC2B7E"/>
    <w:rsid w:val="00AD1E81"/>
    <w:rsid w:val="00AD2BDA"/>
    <w:rsid w:val="00AD42C5"/>
    <w:rsid w:val="00AD5405"/>
    <w:rsid w:val="00AE2CA3"/>
    <w:rsid w:val="00AE4946"/>
    <w:rsid w:val="00AF2FF4"/>
    <w:rsid w:val="00B009CF"/>
    <w:rsid w:val="00B01FF6"/>
    <w:rsid w:val="00B05868"/>
    <w:rsid w:val="00B07994"/>
    <w:rsid w:val="00B13317"/>
    <w:rsid w:val="00B14980"/>
    <w:rsid w:val="00B16E6F"/>
    <w:rsid w:val="00B20848"/>
    <w:rsid w:val="00B20926"/>
    <w:rsid w:val="00B252F3"/>
    <w:rsid w:val="00B25E4A"/>
    <w:rsid w:val="00B33770"/>
    <w:rsid w:val="00B34700"/>
    <w:rsid w:val="00B43664"/>
    <w:rsid w:val="00B5107B"/>
    <w:rsid w:val="00B5446C"/>
    <w:rsid w:val="00B60204"/>
    <w:rsid w:val="00B71B13"/>
    <w:rsid w:val="00B74C65"/>
    <w:rsid w:val="00B771BB"/>
    <w:rsid w:val="00B85674"/>
    <w:rsid w:val="00B86288"/>
    <w:rsid w:val="00B902B7"/>
    <w:rsid w:val="00B90967"/>
    <w:rsid w:val="00BA2FE6"/>
    <w:rsid w:val="00BA3BCD"/>
    <w:rsid w:val="00BB24E5"/>
    <w:rsid w:val="00BC2482"/>
    <w:rsid w:val="00BC41DE"/>
    <w:rsid w:val="00BC4ADF"/>
    <w:rsid w:val="00BC77BF"/>
    <w:rsid w:val="00BD1429"/>
    <w:rsid w:val="00BD383D"/>
    <w:rsid w:val="00BD4DBF"/>
    <w:rsid w:val="00BD553E"/>
    <w:rsid w:val="00BD6780"/>
    <w:rsid w:val="00BE0DA8"/>
    <w:rsid w:val="00BE179A"/>
    <w:rsid w:val="00BE615B"/>
    <w:rsid w:val="00BF641A"/>
    <w:rsid w:val="00C06850"/>
    <w:rsid w:val="00C06A1A"/>
    <w:rsid w:val="00C21435"/>
    <w:rsid w:val="00C23885"/>
    <w:rsid w:val="00C364E8"/>
    <w:rsid w:val="00C4156F"/>
    <w:rsid w:val="00C44413"/>
    <w:rsid w:val="00C54695"/>
    <w:rsid w:val="00C57561"/>
    <w:rsid w:val="00C607FE"/>
    <w:rsid w:val="00C636EC"/>
    <w:rsid w:val="00C64C41"/>
    <w:rsid w:val="00C674FC"/>
    <w:rsid w:val="00C7164F"/>
    <w:rsid w:val="00C72B7C"/>
    <w:rsid w:val="00C72F17"/>
    <w:rsid w:val="00C76AB8"/>
    <w:rsid w:val="00C80788"/>
    <w:rsid w:val="00C8691E"/>
    <w:rsid w:val="00C96CBE"/>
    <w:rsid w:val="00CA1CE0"/>
    <w:rsid w:val="00CB1103"/>
    <w:rsid w:val="00CB484C"/>
    <w:rsid w:val="00CB6CB6"/>
    <w:rsid w:val="00CC0761"/>
    <w:rsid w:val="00CC4096"/>
    <w:rsid w:val="00CC66A1"/>
    <w:rsid w:val="00CC7A20"/>
    <w:rsid w:val="00CD26BD"/>
    <w:rsid w:val="00CD39B7"/>
    <w:rsid w:val="00CD7B10"/>
    <w:rsid w:val="00CE7DBD"/>
    <w:rsid w:val="00CF01D3"/>
    <w:rsid w:val="00CF3FA4"/>
    <w:rsid w:val="00CF5DC8"/>
    <w:rsid w:val="00D034AA"/>
    <w:rsid w:val="00D03689"/>
    <w:rsid w:val="00D04F28"/>
    <w:rsid w:val="00D12E41"/>
    <w:rsid w:val="00D17200"/>
    <w:rsid w:val="00D208E0"/>
    <w:rsid w:val="00D210B0"/>
    <w:rsid w:val="00D2304D"/>
    <w:rsid w:val="00D3045F"/>
    <w:rsid w:val="00D3096C"/>
    <w:rsid w:val="00D321ED"/>
    <w:rsid w:val="00D34461"/>
    <w:rsid w:val="00D40CF0"/>
    <w:rsid w:val="00D50924"/>
    <w:rsid w:val="00D5595E"/>
    <w:rsid w:val="00D614A4"/>
    <w:rsid w:val="00D62EDE"/>
    <w:rsid w:val="00D62F4F"/>
    <w:rsid w:val="00D66F4D"/>
    <w:rsid w:val="00D67DC6"/>
    <w:rsid w:val="00D7160C"/>
    <w:rsid w:val="00D72041"/>
    <w:rsid w:val="00D74FBD"/>
    <w:rsid w:val="00D90FB6"/>
    <w:rsid w:val="00D91099"/>
    <w:rsid w:val="00D9314D"/>
    <w:rsid w:val="00D97225"/>
    <w:rsid w:val="00DA38F7"/>
    <w:rsid w:val="00DA4CEA"/>
    <w:rsid w:val="00DA6433"/>
    <w:rsid w:val="00DB203E"/>
    <w:rsid w:val="00DB3B75"/>
    <w:rsid w:val="00DC1941"/>
    <w:rsid w:val="00DC4457"/>
    <w:rsid w:val="00DC4898"/>
    <w:rsid w:val="00DC5E3A"/>
    <w:rsid w:val="00DE31B9"/>
    <w:rsid w:val="00DF2674"/>
    <w:rsid w:val="00DF2D83"/>
    <w:rsid w:val="00DF2F5F"/>
    <w:rsid w:val="00DF3E19"/>
    <w:rsid w:val="00E0154C"/>
    <w:rsid w:val="00E03AC9"/>
    <w:rsid w:val="00E16AE6"/>
    <w:rsid w:val="00E22012"/>
    <w:rsid w:val="00E27A4B"/>
    <w:rsid w:val="00E31CE1"/>
    <w:rsid w:val="00E41C87"/>
    <w:rsid w:val="00E43F33"/>
    <w:rsid w:val="00E51AB3"/>
    <w:rsid w:val="00E63914"/>
    <w:rsid w:val="00E67BDF"/>
    <w:rsid w:val="00E700B9"/>
    <w:rsid w:val="00E7201D"/>
    <w:rsid w:val="00E741DE"/>
    <w:rsid w:val="00E7444D"/>
    <w:rsid w:val="00E80B75"/>
    <w:rsid w:val="00E80FDA"/>
    <w:rsid w:val="00E814C6"/>
    <w:rsid w:val="00E87369"/>
    <w:rsid w:val="00E908A4"/>
    <w:rsid w:val="00EA54EF"/>
    <w:rsid w:val="00EA7D05"/>
    <w:rsid w:val="00EB0C70"/>
    <w:rsid w:val="00EB662D"/>
    <w:rsid w:val="00EC4608"/>
    <w:rsid w:val="00ED000D"/>
    <w:rsid w:val="00ED0C05"/>
    <w:rsid w:val="00EE17BE"/>
    <w:rsid w:val="00EE1F79"/>
    <w:rsid w:val="00EE2DEA"/>
    <w:rsid w:val="00EE4760"/>
    <w:rsid w:val="00EF6083"/>
    <w:rsid w:val="00F00011"/>
    <w:rsid w:val="00F05C95"/>
    <w:rsid w:val="00F07A09"/>
    <w:rsid w:val="00F22F6E"/>
    <w:rsid w:val="00F2325C"/>
    <w:rsid w:val="00F24BDE"/>
    <w:rsid w:val="00F2645A"/>
    <w:rsid w:val="00F335EE"/>
    <w:rsid w:val="00F3396F"/>
    <w:rsid w:val="00F355A6"/>
    <w:rsid w:val="00F4359E"/>
    <w:rsid w:val="00F43B9B"/>
    <w:rsid w:val="00F47648"/>
    <w:rsid w:val="00F561C7"/>
    <w:rsid w:val="00F619C3"/>
    <w:rsid w:val="00F63A77"/>
    <w:rsid w:val="00F64787"/>
    <w:rsid w:val="00F64EF0"/>
    <w:rsid w:val="00F659C6"/>
    <w:rsid w:val="00F70313"/>
    <w:rsid w:val="00F72276"/>
    <w:rsid w:val="00F75742"/>
    <w:rsid w:val="00F83FE5"/>
    <w:rsid w:val="00F9142D"/>
    <w:rsid w:val="00F93A2C"/>
    <w:rsid w:val="00F94447"/>
    <w:rsid w:val="00F94F30"/>
    <w:rsid w:val="00F978F3"/>
    <w:rsid w:val="00FA10A9"/>
    <w:rsid w:val="00FA4CCA"/>
    <w:rsid w:val="00FB3339"/>
    <w:rsid w:val="00FB3A90"/>
    <w:rsid w:val="00FC122F"/>
    <w:rsid w:val="00FC6BD9"/>
    <w:rsid w:val="00FD183D"/>
    <w:rsid w:val="00FD2E22"/>
    <w:rsid w:val="00FD429F"/>
    <w:rsid w:val="00FD4445"/>
    <w:rsid w:val="00FD4E99"/>
    <w:rsid w:val="00FE60DB"/>
    <w:rsid w:val="00FF2583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table" w:styleId="af9">
    <w:name w:val="Table Grid"/>
    <w:basedOn w:val="a1"/>
    <w:uiPriority w:val="59"/>
    <w:rsid w:val="00FB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table" w:styleId="af9">
    <w:name w:val="Table Grid"/>
    <w:basedOn w:val="a1"/>
    <w:uiPriority w:val="59"/>
    <w:rsid w:val="00FB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А.С.</dc:creator>
  <cp:lastModifiedBy>Кроливец А.С.</cp:lastModifiedBy>
  <cp:revision>6</cp:revision>
  <cp:lastPrinted>2018-05-11T08:54:00Z</cp:lastPrinted>
  <dcterms:created xsi:type="dcterms:W3CDTF">2018-05-10T07:36:00Z</dcterms:created>
  <dcterms:modified xsi:type="dcterms:W3CDTF">2018-05-11T08:54:00Z</dcterms:modified>
</cp:coreProperties>
</file>